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4D18540E" w:rsidR="000410A6" w:rsidRPr="000410A6" w:rsidRDefault="004F2C95" w:rsidP="000410A6">
      <w:pPr>
        <w:pStyle w:val="01EigeneAngabeundDatum"/>
        <w:rPr>
          <w:b/>
        </w:rPr>
      </w:pPr>
      <w:r>
        <w:rPr>
          <w:b/>
        </w:rPr>
        <w:t>Ma</w:t>
      </w:r>
      <w:r w:rsidR="00124FDE">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FF01D25" w:rsidR="000410A6" w:rsidRPr="000410A6" w:rsidRDefault="004F2C95" w:rsidP="000410A6">
      <w:pPr>
        <w:pStyle w:val="01EigeneAngabeundDatum"/>
      </w:pPr>
      <w:r>
        <w:t>ma</w:t>
      </w:r>
      <w:r w:rsidR="00124FDE">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1372A2D8" w14:textId="23DF9A36" w:rsidR="00124FDE" w:rsidRPr="000410A6" w:rsidRDefault="00C23729" w:rsidP="000410A6">
      <w:pPr>
        <w:spacing w:line="240" w:lineRule="auto"/>
        <w:rPr>
          <w:b/>
        </w:rPr>
      </w:pPr>
      <w:proofErr w:type="spellStart"/>
      <w:r>
        <w:rPr>
          <w:b/>
        </w:rPr>
        <w:t>Healthcare</w:t>
      </w:r>
      <w:proofErr w:type="spellEnd"/>
      <w:r>
        <w:rPr>
          <w:b/>
        </w:rPr>
        <w:t xml:space="preserve"> Gesundheitszentrum</w:t>
      </w:r>
    </w:p>
    <w:p w14:paraId="20EE79B7" w14:textId="697F0FAC" w:rsidR="000410A6" w:rsidRPr="000410A6" w:rsidRDefault="00124FDE"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6BC3A02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B758A">
        <w:rPr>
          <w:noProof/>
        </w:rPr>
        <w:t>24.11.2019</w:t>
      </w:r>
      <w:r w:rsidRPr="000410A6">
        <w:fldChar w:fldCharType="end"/>
      </w:r>
    </w:p>
    <w:p w14:paraId="0866938A" w14:textId="77777777" w:rsidR="00CA6011" w:rsidRPr="00CC66DC" w:rsidRDefault="00CA6011" w:rsidP="00CC66DC"/>
    <w:p w14:paraId="1529E166" w14:textId="316DAF18"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C60892">
        <w:t>Diätassistentin</w:t>
      </w:r>
      <w:r w:rsidR="00FC39DF">
        <w:t xml:space="preserve"> </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C01F9C9" w14:textId="45CB5E71" w:rsidR="00A17A85" w:rsidRDefault="00A17A85" w:rsidP="0081310F">
      <w:r>
        <w:t xml:space="preserve">als </w:t>
      </w:r>
      <w:r w:rsidR="00C60892">
        <w:t>Diätassistentin</w:t>
      </w:r>
      <w:r>
        <w:t xml:space="preserve"> mit langjähriger Berufserfahrung </w:t>
      </w:r>
      <w:r w:rsidR="00C60892">
        <w:t>in der klinischen Diätetik und Ernährung befinde ich mi</w:t>
      </w:r>
      <w:r w:rsidR="00D80397">
        <w:t>ch</w:t>
      </w:r>
      <w:r w:rsidR="00C60892">
        <w:t xml:space="preserve"> </w:t>
      </w:r>
      <w:r w:rsidR="00C23729">
        <w:t>momentan</w:t>
      </w:r>
      <w:r w:rsidR="00C60892">
        <w:t xml:space="preserve"> auf der Suche nach einer neuen beruflichen Herausforderung.</w:t>
      </w:r>
      <w:r>
        <w:t xml:space="preserve"> Ihre Anzeige</w:t>
      </w:r>
      <w:r w:rsidR="00C60892">
        <w:t xml:space="preserve"> auf Jobware.de fiel</w:t>
      </w:r>
      <w:r>
        <w:t xml:space="preserve"> direkt ins Auge. </w:t>
      </w:r>
      <w:r w:rsidR="00C60892">
        <w:t>I</w:t>
      </w:r>
      <w:r>
        <w:t>n Ihrem genannten Anforderungsprofil finde ich mich bestens wieder</w:t>
      </w:r>
      <w:r w:rsidR="00C60892">
        <w:t xml:space="preserve"> und auch der angegebene Tätigkeitsbereich sagt mir sehr zu</w:t>
      </w:r>
      <w:r>
        <w:t xml:space="preserve">. Da ich meine berufliche Zukunft in </w:t>
      </w:r>
      <w:r w:rsidR="002F5B6B">
        <w:t>I</w:t>
      </w:r>
      <w:r>
        <w:t xml:space="preserve">hrem </w:t>
      </w:r>
      <w:proofErr w:type="spellStart"/>
      <w:r w:rsidR="00C60892">
        <w:t>Healthcare</w:t>
      </w:r>
      <w:proofErr w:type="spellEnd"/>
      <w:r w:rsidR="00C60892">
        <w:t xml:space="preserve"> Gesundheitszentrum</w:t>
      </w:r>
      <w:r>
        <w:t xml:space="preserve"> sehe, schicke ich Ihnen anbei meine Bewerbungsunterlagen. </w:t>
      </w:r>
    </w:p>
    <w:p w14:paraId="679EB8C4" w14:textId="77777777" w:rsidR="00A17A85" w:rsidRDefault="00A17A85" w:rsidP="0081310F"/>
    <w:p w14:paraId="39709A51" w14:textId="7E9C413C" w:rsidR="000C48BE" w:rsidRDefault="00DA1EC7" w:rsidP="0081310F">
      <w:r>
        <w:t>Bereits seit acht Jahren</w:t>
      </w:r>
      <w:r w:rsidR="00545158">
        <w:t xml:space="preserve"> </w:t>
      </w:r>
      <w:r>
        <w:t>arbeite ich in der Gesundheitsklinik Köln</w:t>
      </w:r>
      <w:r w:rsidR="000C48BE">
        <w:t xml:space="preserve">. </w:t>
      </w:r>
      <w:r>
        <w:t>Gemeinsam mit zehn Kollegen betreue ich täglich zahlreiche Patienten. Ich berate sie in Ernährungsfragen, erstelle Pläne und begleite sie bei diättherapeutischen Maßnahmen. Da wir insbesondere Diabetiker und Menschen mit Darmerkrankungen behandeln, arbeite ich zudem eng mit Ärzten zusammen. Des Weiteren bin ich spezialisiert im Bereich Gesundheitsförderung</w:t>
      </w:r>
      <w:r w:rsidR="000C48BE">
        <w:t xml:space="preserve">. </w:t>
      </w:r>
      <w:r>
        <w:t xml:space="preserve">In Zukunft möchte ich meine bestehenden Fähigkeiten gerne durch eine Weiterbildung zur Ernährungsberaterin optimieren. </w:t>
      </w:r>
    </w:p>
    <w:p w14:paraId="05F83E43" w14:textId="1F794624" w:rsidR="006A23D3" w:rsidRDefault="006A23D3" w:rsidP="0081310F"/>
    <w:p w14:paraId="1FA68CAA" w14:textId="0FF5F302" w:rsidR="000C48BE" w:rsidRDefault="006A23D3" w:rsidP="001F329C">
      <w:r>
        <w:t xml:space="preserve">Durch meine </w:t>
      </w:r>
      <w:r w:rsidR="00801491">
        <w:t xml:space="preserve">mehrjährige </w:t>
      </w:r>
      <w:r>
        <w:t xml:space="preserve">Berufspraxis besitze ich </w:t>
      </w:r>
      <w:r w:rsidR="000903D3">
        <w:t>außerdem ausgeprägte soziale Kompetenzen, wie hohes Verantwortungsbewusstsein und Geduld. Selbst bei Problemen oder schwierigen Patienten fällt es mir leicht, deeskalierend zu reagieren und eine angemessene Lösung für beide Seiten zu finden</w:t>
      </w:r>
      <w:r>
        <w:t xml:space="preserve">. </w:t>
      </w:r>
    </w:p>
    <w:p w14:paraId="258E9FC8" w14:textId="77777777" w:rsidR="0081310F" w:rsidRDefault="0081310F" w:rsidP="0081310F"/>
    <w:p w14:paraId="63106622" w14:textId="43F676A7" w:rsidR="00CA6011"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0903D3">
        <w:t>33.000</w:t>
      </w:r>
      <w:r w:rsidR="00B57FB6">
        <w:t xml:space="preserve"> Euro</w:t>
      </w:r>
      <w:r w:rsidR="00801491">
        <w:t>. Ich freue mich über ihre baldige Rückmeldung</w:t>
      </w:r>
      <w:r w:rsidR="00AE4BCB">
        <w:t xml:space="preserve"> und auf die Einladung zu einem persönlichen Gespräch</w:t>
      </w:r>
      <w:r w:rsidR="00801491">
        <w:t xml:space="preserve">. </w:t>
      </w:r>
      <w:r w:rsidR="00AE4BCB">
        <w:t xml:space="preserve">Bitte behandeln </w:t>
      </w:r>
      <w:r w:rsidR="000C48BE">
        <w:t>Sie meine Bewerbung vertraulich.</w:t>
      </w:r>
    </w:p>
    <w:p w14:paraId="5D1F8CED" w14:textId="77777777" w:rsidR="000C48BE" w:rsidRDefault="000C48BE"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551D5959">
            <wp:simplePos x="0" y="0"/>
            <wp:positionH relativeFrom="column">
              <wp:posOffset>66675</wp:posOffset>
            </wp:positionH>
            <wp:positionV relativeFrom="paragraph">
              <wp:posOffset>29845</wp:posOffset>
            </wp:positionV>
            <wp:extent cx="1082675" cy="51435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8" t="-1" b="-48352"/>
                    <a:stretch/>
                  </pic:blipFill>
                  <pic:spPr bwMode="auto">
                    <a:xfrm>
                      <a:off x="0" y="0"/>
                      <a:ext cx="1082675" cy="5143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29D93333" w14:textId="31D66731" w:rsidR="00643E6E" w:rsidRDefault="008C27B1" w:rsidP="002F5B6B">
      <w:r>
        <w:t>Ma</w:t>
      </w:r>
      <w:r w:rsidR="004A7488">
        <w:t>ria</w:t>
      </w:r>
      <w:r>
        <w:t xml:space="preserve"> Mustermann</w:t>
      </w:r>
      <w:r w:rsidR="00643E6E">
        <w:br w:type="page"/>
      </w:r>
    </w:p>
    <w:p w14:paraId="56090871" w14:textId="4AE494AC" w:rsidR="005C0F9A" w:rsidRDefault="005C0F9A" w:rsidP="000B758A">
      <w:pPr>
        <w:pStyle w:val="02berschrift"/>
        <w:spacing w:after="120"/>
        <w:jc w:val="center"/>
      </w:pPr>
      <w:r>
        <w:lastRenderedPageBreak/>
        <w:t>Probleme b</w:t>
      </w:r>
      <w:bookmarkStart w:id="0" w:name="_GoBack"/>
      <w:bookmarkEnd w:id="0"/>
      <w:r>
        <w:t>ei der Bewerbung? Wir empfehlen:</w:t>
      </w:r>
    </w:p>
    <w:p w14:paraId="149B1F5E" w14:textId="3E28587C" w:rsidR="005C0F9A" w:rsidRDefault="005C0F9A" w:rsidP="000B758A">
      <w:pPr>
        <w:pStyle w:val="02berschrift"/>
        <w:spacing w:after="120"/>
        <w:jc w:val="center"/>
      </w:pPr>
      <w:r>
        <w:rPr>
          <w:noProof/>
        </w:rPr>
        <w:drawing>
          <wp:inline distT="0" distB="0" distL="0" distR="0" wp14:anchorId="454126D2" wp14:editId="707F1B38">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A4C1C43" w14:textId="061598C6" w:rsidR="007869C6" w:rsidRDefault="00BA5B97" w:rsidP="005C0F9A">
      <w:pPr>
        <w:jc w:val="center"/>
      </w:pPr>
      <w:hyperlink r:id="rId9" w:history="1">
        <w:r w:rsidR="005C0F9A" w:rsidRPr="007869C6">
          <w:rPr>
            <w:rStyle w:val="Hyperlink"/>
          </w:rPr>
          <w:t>www.die-bewerbungsschreiber.de</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9C37" w14:textId="77777777" w:rsidR="00BA5B97" w:rsidRDefault="00BA5B97" w:rsidP="000410A6">
      <w:pPr>
        <w:spacing w:line="240" w:lineRule="auto"/>
      </w:pPr>
      <w:r>
        <w:separator/>
      </w:r>
    </w:p>
  </w:endnote>
  <w:endnote w:type="continuationSeparator" w:id="0">
    <w:p w14:paraId="5E2A2549" w14:textId="77777777" w:rsidR="00BA5B97" w:rsidRDefault="00BA5B9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4B5E" w14:textId="77777777" w:rsidR="00BA5B97" w:rsidRDefault="00BA5B97" w:rsidP="000410A6">
      <w:pPr>
        <w:spacing w:line="240" w:lineRule="auto"/>
      </w:pPr>
      <w:r>
        <w:separator/>
      </w:r>
    </w:p>
  </w:footnote>
  <w:footnote w:type="continuationSeparator" w:id="0">
    <w:p w14:paraId="6A916616" w14:textId="77777777" w:rsidR="00BA5B97" w:rsidRDefault="00BA5B9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03D3"/>
    <w:rsid w:val="000B758A"/>
    <w:rsid w:val="000C48BE"/>
    <w:rsid w:val="000C7D25"/>
    <w:rsid w:val="000D3E06"/>
    <w:rsid w:val="00124FDE"/>
    <w:rsid w:val="00181DD6"/>
    <w:rsid w:val="00187B61"/>
    <w:rsid w:val="001A32BF"/>
    <w:rsid w:val="001F11DD"/>
    <w:rsid w:val="001F329C"/>
    <w:rsid w:val="002443FB"/>
    <w:rsid w:val="002F0022"/>
    <w:rsid w:val="002F5B6B"/>
    <w:rsid w:val="003A4681"/>
    <w:rsid w:val="003C0692"/>
    <w:rsid w:val="003F1271"/>
    <w:rsid w:val="004036B5"/>
    <w:rsid w:val="00421E3A"/>
    <w:rsid w:val="004A7488"/>
    <w:rsid w:val="004F2C95"/>
    <w:rsid w:val="0050321C"/>
    <w:rsid w:val="00512F4D"/>
    <w:rsid w:val="00545158"/>
    <w:rsid w:val="005C0F9A"/>
    <w:rsid w:val="005E309C"/>
    <w:rsid w:val="00613421"/>
    <w:rsid w:val="00643E6E"/>
    <w:rsid w:val="00660545"/>
    <w:rsid w:val="00665CE9"/>
    <w:rsid w:val="006A23D3"/>
    <w:rsid w:val="006A355D"/>
    <w:rsid w:val="006E343F"/>
    <w:rsid w:val="006E5327"/>
    <w:rsid w:val="00737C35"/>
    <w:rsid w:val="007869C6"/>
    <w:rsid w:val="007A0340"/>
    <w:rsid w:val="007C0303"/>
    <w:rsid w:val="00800365"/>
    <w:rsid w:val="00801491"/>
    <w:rsid w:val="0081310F"/>
    <w:rsid w:val="00863CF4"/>
    <w:rsid w:val="0086695A"/>
    <w:rsid w:val="008C27B1"/>
    <w:rsid w:val="00992101"/>
    <w:rsid w:val="00997777"/>
    <w:rsid w:val="009B5BBE"/>
    <w:rsid w:val="00A144CD"/>
    <w:rsid w:val="00A17A85"/>
    <w:rsid w:val="00A21ACB"/>
    <w:rsid w:val="00A520C9"/>
    <w:rsid w:val="00A64CA1"/>
    <w:rsid w:val="00A72519"/>
    <w:rsid w:val="00AE4BCB"/>
    <w:rsid w:val="00B05C7A"/>
    <w:rsid w:val="00B406DC"/>
    <w:rsid w:val="00B57FB6"/>
    <w:rsid w:val="00B972FA"/>
    <w:rsid w:val="00BA5B97"/>
    <w:rsid w:val="00C01A75"/>
    <w:rsid w:val="00C21A0F"/>
    <w:rsid w:val="00C23729"/>
    <w:rsid w:val="00C46CD5"/>
    <w:rsid w:val="00C60892"/>
    <w:rsid w:val="00CA6011"/>
    <w:rsid w:val="00CC66DC"/>
    <w:rsid w:val="00CE6C16"/>
    <w:rsid w:val="00D80397"/>
    <w:rsid w:val="00DA1EC7"/>
    <w:rsid w:val="00DB6C5A"/>
    <w:rsid w:val="00E065D4"/>
    <w:rsid w:val="00F10AA4"/>
    <w:rsid w:val="00F72A6D"/>
    <w:rsid w:val="00FC39DF"/>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diaetassistent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diaetassistent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11</cp:revision>
  <cp:lastPrinted>2018-01-31T09:24:00Z</cp:lastPrinted>
  <dcterms:created xsi:type="dcterms:W3CDTF">2018-01-24T18:25:00Z</dcterms:created>
  <dcterms:modified xsi:type="dcterms:W3CDTF">2019-11-24T10:38:00Z</dcterms:modified>
</cp:coreProperties>
</file>